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99" w:rsidRPr="007F40EC" w:rsidRDefault="007F40EC" w:rsidP="00786FF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7F40EC">
        <w:rPr>
          <w:rFonts w:eastAsia="Times New Roman" w:cs="Times New Roman"/>
          <w:b/>
          <w:sz w:val="24"/>
          <w:szCs w:val="24"/>
          <w:lang w:eastAsia="sl-SI"/>
        </w:rPr>
        <w:t xml:space="preserve">Sklepi 2. korespondenčne seje </w:t>
      </w:r>
      <w:r w:rsidR="00154B2B">
        <w:rPr>
          <w:rFonts w:eastAsia="Times New Roman" w:cs="Times New Roman"/>
          <w:b/>
          <w:sz w:val="24"/>
          <w:szCs w:val="24"/>
          <w:lang w:eastAsia="sl-SI"/>
        </w:rPr>
        <w:t>S</w:t>
      </w:r>
      <w:bookmarkStart w:id="0" w:name="_GoBack"/>
      <w:bookmarkEnd w:id="0"/>
      <w:r w:rsidRPr="007F40EC">
        <w:rPr>
          <w:rFonts w:eastAsia="Times New Roman" w:cs="Times New Roman"/>
          <w:b/>
          <w:sz w:val="24"/>
          <w:szCs w:val="24"/>
          <w:lang w:eastAsia="sl-SI"/>
        </w:rPr>
        <w:t>veta Filmskega studia Viba film Ljubljana z dne 8. 11. 2023</w:t>
      </w:r>
    </w:p>
    <w:p w:rsidR="00786FFD" w:rsidRPr="00D533AC" w:rsidRDefault="00786FFD" w:rsidP="00786FF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786FFD" w:rsidRPr="00B17B99" w:rsidRDefault="00786FFD" w:rsidP="007F40EC">
      <w:pPr>
        <w:spacing w:after="0"/>
        <w:rPr>
          <w:rFonts w:cstheme="minorHAnsi"/>
          <w:b/>
          <w:szCs w:val="24"/>
        </w:rPr>
      </w:pPr>
      <w:r w:rsidRPr="00B17B99">
        <w:rPr>
          <w:rFonts w:cstheme="minorHAnsi"/>
          <w:b/>
          <w:szCs w:val="24"/>
        </w:rPr>
        <w:t>SKLEP</w:t>
      </w:r>
      <w:r w:rsidR="00B17B99" w:rsidRPr="00B17B99">
        <w:rPr>
          <w:rFonts w:cstheme="minorHAnsi"/>
          <w:b/>
          <w:szCs w:val="24"/>
        </w:rPr>
        <w:t xml:space="preserve"> 2/1</w:t>
      </w:r>
      <w:r w:rsidRPr="00B17B99">
        <w:rPr>
          <w:rFonts w:cstheme="minorHAnsi"/>
          <w:b/>
          <w:szCs w:val="24"/>
        </w:rPr>
        <w:t>:</w:t>
      </w:r>
    </w:p>
    <w:p w:rsidR="00B17B99" w:rsidRDefault="00B17B99" w:rsidP="007F40EC">
      <w:pPr>
        <w:spacing w:after="0"/>
        <w:rPr>
          <w:rFonts w:cstheme="minorHAnsi"/>
          <w:b/>
          <w:szCs w:val="24"/>
        </w:rPr>
      </w:pPr>
      <w:r w:rsidRPr="00165714">
        <w:rPr>
          <w:rFonts w:cstheme="minorHAnsi"/>
          <w:b/>
          <w:szCs w:val="24"/>
        </w:rPr>
        <w:t xml:space="preserve">Svet </w:t>
      </w:r>
      <w:r>
        <w:rPr>
          <w:rFonts w:cstheme="minorHAnsi"/>
          <w:b/>
          <w:szCs w:val="24"/>
        </w:rPr>
        <w:t xml:space="preserve">javnega zavoda Viba film Ljubljana </w:t>
      </w:r>
      <w:r w:rsidRPr="00165714">
        <w:rPr>
          <w:rFonts w:cstheme="minorHAnsi"/>
          <w:b/>
          <w:szCs w:val="24"/>
        </w:rPr>
        <w:t>da</w:t>
      </w:r>
      <w:r>
        <w:rPr>
          <w:rFonts w:cstheme="minorHAnsi"/>
          <w:b/>
          <w:szCs w:val="24"/>
        </w:rPr>
        <w:t>je</w:t>
      </w:r>
      <w:r w:rsidRPr="00165714">
        <w:rPr>
          <w:rFonts w:cstheme="minorHAnsi"/>
          <w:b/>
          <w:szCs w:val="24"/>
        </w:rPr>
        <w:t xml:space="preserve"> soglasje k spremembi stroškovnika in cenika FS Viba film Ljubljana.</w:t>
      </w:r>
    </w:p>
    <w:p w:rsidR="007F40EC" w:rsidRDefault="007F40EC" w:rsidP="00B17B99">
      <w:pPr>
        <w:spacing w:after="0" w:line="240" w:lineRule="auto"/>
        <w:jc w:val="both"/>
        <w:rPr>
          <w:rFonts w:cstheme="minorHAnsi"/>
          <w:b/>
          <w:szCs w:val="24"/>
        </w:rPr>
      </w:pPr>
    </w:p>
    <w:p w:rsidR="005F57F7" w:rsidRPr="00B17B99" w:rsidRDefault="005F57F7" w:rsidP="00B17B99">
      <w:pPr>
        <w:spacing w:after="0" w:line="240" w:lineRule="auto"/>
        <w:jc w:val="both"/>
        <w:rPr>
          <w:rFonts w:cstheme="minorHAnsi"/>
          <w:b/>
          <w:szCs w:val="24"/>
        </w:rPr>
      </w:pPr>
      <w:r w:rsidRPr="00B17B99">
        <w:rPr>
          <w:rFonts w:cstheme="minorHAnsi"/>
          <w:b/>
          <w:szCs w:val="24"/>
        </w:rPr>
        <w:t>SKLEP</w:t>
      </w:r>
      <w:r w:rsidR="00B17B99">
        <w:rPr>
          <w:rFonts w:cstheme="minorHAnsi"/>
          <w:b/>
          <w:szCs w:val="24"/>
        </w:rPr>
        <w:t xml:space="preserve"> 2/2</w:t>
      </w:r>
      <w:r w:rsidRPr="00B17B99">
        <w:rPr>
          <w:rFonts w:cstheme="minorHAnsi"/>
          <w:b/>
          <w:szCs w:val="24"/>
        </w:rPr>
        <w:t>:</w:t>
      </w:r>
    </w:p>
    <w:p w:rsidR="00B17B99" w:rsidRDefault="00B17B99" w:rsidP="00B17B99">
      <w:pPr>
        <w:jc w:val="both"/>
        <w:rPr>
          <w:b/>
        </w:rPr>
      </w:pPr>
      <w:r w:rsidRPr="00AD2C05">
        <w:rPr>
          <w:b/>
        </w:rPr>
        <w:t xml:space="preserve">Svet javnega zavoda Filmski studio Viba film Ljubljana </w:t>
      </w:r>
      <w:r>
        <w:rPr>
          <w:b/>
        </w:rPr>
        <w:t>daje</w:t>
      </w:r>
      <w:r w:rsidRPr="00AD2C05">
        <w:rPr>
          <w:b/>
        </w:rPr>
        <w:t xml:space="preserve"> na podlagi drugega odstavka 23. člena Sklepa o ustanovitvi javnega zavoda Filmski studio Viba film Ljubljana pozitivno mnenje k predlogu direktorja, da se presežek prihodkov nad odhodki iz leta </w:t>
      </w:r>
      <w:r>
        <w:rPr>
          <w:b/>
        </w:rPr>
        <w:t>2021 v višini 75,44 EUR in  presežek prihodkov nad odhodki iz leta 2022</w:t>
      </w:r>
      <w:r w:rsidRPr="00AD2C05">
        <w:rPr>
          <w:b/>
        </w:rPr>
        <w:t xml:space="preserve"> v višini </w:t>
      </w:r>
      <w:r>
        <w:rPr>
          <w:b/>
        </w:rPr>
        <w:t>6.799,41</w:t>
      </w:r>
      <w:r w:rsidRPr="00AD2C05">
        <w:rPr>
          <w:b/>
        </w:rPr>
        <w:t xml:space="preserve"> EUR </w:t>
      </w:r>
      <w:r>
        <w:rPr>
          <w:b/>
        </w:rPr>
        <w:t xml:space="preserve"> </w:t>
      </w:r>
      <w:r w:rsidRPr="00AD2C05">
        <w:rPr>
          <w:b/>
        </w:rPr>
        <w:t>razporedi</w:t>
      </w:r>
      <w:r>
        <w:rPr>
          <w:b/>
        </w:rPr>
        <w:t>ta</w:t>
      </w:r>
      <w:r w:rsidRPr="00AD2C05">
        <w:rPr>
          <w:b/>
        </w:rPr>
        <w:t xml:space="preserve"> </w:t>
      </w:r>
      <w:r>
        <w:rPr>
          <w:b/>
        </w:rPr>
        <w:t>za izvajanje in razvoj dejavnosti Viba filma</w:t>
      </w:r>
      <w:r w:rsidRPr="00AD2C05">
        <w:rPr>
          <w:b/>
        </w:rPr>
        <w:t>.</w:t>
      </w:r>
    </w:p>
    <w:sectPr w:rsidR="00B17B99" w:rsidSect="00890B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1AC" w:rsidRDefault="00A171AC">
      <w:pPr>
        <w:spacing w:after="0" w:line="240" w:lineRule="auto"/>
      </w:pPr>
      <w:r>
        <w:separator/>
      </w:r>
    </w:p>
  </w:endnote>
  <w:endnote w:type="continuationSeparator" w:id="0">
    <w:p w:rsidR="00A171AC" w:rsidRDefault="00A1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1AC" w:rsidRDefault="00A171AC">
      <w:pPr>
        <w:spacing w:after="0" w:line="240" w:lineRule="auto"/>
      </w:pPr>
      <w:r>
        <w:separator/>
      </w:r>
    </w:p>
  </w:footnote>
  <w:footnote w:type="continuationSeparator" w:id="0">
    <w:p w:rsidR="00A171AC" w:rsidRDefault="00A17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43D"/>
    <w:multiLevelType w:val="hybridMultilevel"/>
    <w:tmpl w:val="593251E0"/>
    <w:lvl w:ilvl="0" w:tplc="078AA31E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53727F"/>
    <w:multiLevelType w:val="singleLevel"/>
    <w:tmpl w:val="A1024B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FD"/>
    <w:rsid w:val="00056988"/>
    <w:rsid w:val="00063B56"/>
    <w:rsid w:val="00085D38"/>
    <w:rsid w:val="00111669"/>
    <w:rsid w:val="0015075E"/>
    <w:rsid w:val="00154B2B"/>
    <w:rsid w:val="0016707D"/>
    <w:rsid w:val="001867B8"/>
    <w:rsid w:val="00224FED"/>
    <w:rsid w:val="002C5242"/>
    <w:rsid w:val="002D48C2"/>
    <w:rsid w:val="00336FE2"/>
    <w:rsid w:val="003568CB"/>
    <w:rsid w:val="003B2E1D"/>
    <w:rsid w:val="00413A6B"/>
    <w:rsid w:val="00430FB5"/>
    <w:rsid w:val="004A141F"/>
    <w:rsid w:val="004A47B4"/>
    <w:rsid w:val="004D1A23"/>
    <w:rsid w:val="00544E62"/>
    <w:rsid w:val="005977C8"/>
    <w:rsid w:val="005F57F7"/>
    <w:rsid w:val="00617D4E"/>
    <w:rsid w:val="00700F63"/>
    <w:rsid w:val="007421BF"/>
    <w:rsid w:val="0075300D"/>
    <w:rsid w:val="00786FFD"/>
    <w:rsid w:val="007D0FF3"/>
    <w:rsid w:val="007E1463"/>
    <w:rsid w:val="007F40EC"/>
    <w:rsid w:val="0086617F"/>
    <w:rsid w:val="00890B31"/>
    <w:rsid w:val="008D4E57"/>
    <w:rsid w:val="009464EF"/>
    <w:rsid w:val="009D51D3"/>
    <w:rsid w:val="00A002E6"/>
    <w:rsid w:val="00A171AC"/>
    <w:rsid w:val="00A23A3C"/>
    <w:rsid w:val="00A47331"/>
    <w:rsid w:val="00A52284"/>
    <w:rsid w:val="00A81A6F"/>
    <w:rsid w:val="00B17B99"/>
    <w:rsid w:val="00B63714"/>
    <w:rsid w:val="00D533AC"/>
    <w:rsid w:val="00E4642B"/>
    <w:rsid w:val="00E502E4"/>
    <w:rsid w:val="00EF3243"/>
    <w:rsid w:val="00F23B34"/>
    <w:rsid w:val="00F362C4"/>
    <w:rsid w:val="00F4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7B99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86FFD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78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6FF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6FF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1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D0FF3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89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0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7B99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86FFD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78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6FF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6FF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1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D0FF3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89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Bižič</cp:lastModifiedBy>
  <cp:revision>5</cp:revision>
  <cp:lastPrinted>2023-11-10T08:58:00Z</cp:lastPrinted>
  <dcterms:created xsi:type="dcterms:W3CDTF">2025-03-14T11:51:00Z</dcterms:created>
  <dcterms:modified xsi:type="dcterms:W3CDTF">2025-03-14T12:25:00Z</dcterms:modified>
</cp:coreProperties>
</file>